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</w:p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ascii="宋体" w:hAnsi="宋体"/>
          <w:b/>
          <w:sz w:val="36"/>
          <w:szCs w:val="36"/>
        </w:rPr>
        <w:t>五届浙江</w:t>
      </w:r>
      <w:r>
        <w:rPr>
          <w:rFonts w:hint="eastAsia" w:ascii="宋体" w:hAnsi="宋体"/>
          <w:b/>
          <w:sz w:val="36"/>
          <w:szCs w:val="36"/>
        </w:rPr>
        <w:t>省道德模范</w:t>
      </w:r>
      <w:r>
        <w:rPr>
          <w:rFonts w:ascii="宋体" w:hAnsi="宋体"/>
          <w:b/>
          <w:sz w:val="36"/>
          <w:szCs w:val="36"/>
        </w:rPr>
        <w:t>评选</w:t>
      </w:r>
      <w:r>
        <w:rPr>
          <w:rFonts w:hint="eastAsia" w:ascii="宋体" w:hAnsi="宋体"/>
          <w:b/>
          <w:sz w:val="36"/>
          <w:szCs w:val="36"/>
        </w:rPr>
        <w:t>候选</w:t>
      </w:r>
      <w:r>
        <w:rPr>
          <w:rFonts w:ascii="宋体" w:hAnsi="宋体"/>
          <w:b/>
          <w:sz w:val="36"/>
          <w:szCs w:val="36"/>
        </w:rPr>
        <w:t>人</w:t>
      </w:r>
      <w:r>
        <w:rPr>
          <w:rFonts w:hint="eastAsia" w:ascii="宋体" w:hAnsi="宋体"/>
          <w:b/>
          <w:sz w:val="36"/>
          <w:szCs w:val="36"/>
        </w:rPr>
        <w:t>推荐表</w:t>
      </w:r>
    </w:p>
    <w:p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40" w:lineRule="exact"/>
        <w:ind w:right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填表单位（公章）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</w:p>
    <w:tbl>
      <w:tblPr>
        <w:tblStyle w:val="6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93"/>
        <w:gridCol w:w="1878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推荐类型</w:t>
            </w:r>
            <w:bookmarkStart w:id="0" w:name="_GoBack"/>
            <w:bookmarkEnd w:id="0"/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所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在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姓名</w:t>
            </w:r>
          </w:p>
        </w:tc>
        <w:tc>
          <w:tcPr>
            <w:tcW w:w="68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简要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事迹（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200字左右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75" w:type="dxa"/>
          </w:tcPr>
          <w:p>
            <w:pPr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1878" w:type="dxa"/>
          </w:tcPr>
          <w:p>
            <w:pPr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6899" w:type="dxa"/>
          </w:tcPr>
          <w:p>
            <w:pPr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</w:tbl>
    <w:tbl>
      <w:tblPr>
        <w:tblStyle w:val="5"/>
        <w:tblW w:w="16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080"/>
        <w:gridCol w:w="1120"/>
        <w:gridCol w:w="1120"/>
        <w:gridCol w:w="840"/>
        <w:gridCol w:w="1360"/>
        <w:gridCol w:w="1480"/>
        <w:gridCol w:w="3300"/>
        <w:gridCol w:w="332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填表</w:t>
            </w:r>
            <w:r>
              <w:rPr>
                <w:rFonts w:ascii="仿宋_GB2312" w:hAnsi="宋体" w:eastAsia="仿宋_GB2312"/>
                <w:sz w:val="28"/>
                <w:szCs w:val="28"/>
              </w:rPr>
              <w:t>人：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>联系电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话：                    填表时间：201</w:t>
            </w:r>
            <w:r>
              <w:rPr>
                <w:rFonts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1"/>
    <w:rsid w:val="0001316B"/>
    <w:rsid w:val="00036A03"/>
    <w:rsid w:val="00093B61"/>
    <w:rsid w:val="000C26DF"/>
    <w:rsid w:val="000D1D9E"/>
    <w:rsid w:val="000D650D"/>
    <w:rsid w:val="000E6DD2"/>
    <w:rsid w:val="0010036F"/>
    <w:rsid w:val="00131520"/>
    <w:rsid w:val="00190A19"/>
    <w:rsid w:val="001C1A31"/>
    <w:rsid w:val="001F348A"/>
    <w:rsid w:val="0020715F"/>
    <w:rsid w:val="00291617"/>
    <w:rsid w:val="00292A33"/>
    <w:rsid w:val="002D2B14"/>
    <w:rsid w:val="002E24DC"/>
    <w:rsid w:val="00305126"/>
    <w:rsid w:val="00352B5B"/>
    <w:rsid w:val="00367C3F"/>
    <w:rsid w:val="003E2405"/>
    <w:rsid w:val="003F1FBA"/>
    <w:rsid w:val="003F66AC"/>
    <w:rsid w:val="00437D68"/>
    <w:rsid w:val="00477060"/>
    <w:rsid w:val="00491884"/>
    <w:rsid w:val="00512C64"/>
    <w:rsid w:val="0052650B"/>
    <w:rsid w:val="00573B7E"/>
    <w:rsid w:val="00597983"/>
    <w:rsid w:val="005B052A"/>
    <w:rsid w:val="005B285B"/>
    <w:rsid w:val="005C7163"/>
    <w:rsid w:val="00625CE3"/>
    <w:rsid w:val="00667E79"/>
    <w:rsid w:val="00672B63"/>
    <w:rsid w:val="006B2440"/>
    <w:rsid w:val="006C142C"/>
    <w:rsid w:val="006C2AB0"/>
    <w:rsid w:val="006F0533"/>
    <w:rsid w:val="007B36D0"/>
    <w:rsid w:val="00820D2C"/>
    <w:rsid w:val="008230BC"/>
    <w:rsid w:val="00861742"/>
    <w:rsid w:val="008B7353"/>
    <w:rsid w:val="008D1466"/>
    <w:rsid w:val="009006E6"/>
    <w:rsid w:val="009075A6"/>
    <w:rsid w:val="0093607F"/>
    <w:rsid w:val="009624A8"/>
    <w:rsid w:val="00966CA7"/>
    <w:rsid w:val="00991A44"/>
    <w:rsid w:val="009D7E9F"/>
    <w:rsid w:val="009E1A06"/>
    <w:rsid w:val="009F5C3C"/>
    <w:rsid w:val="00A27D89"/>
    <w:rsid w:val="00A61A65"/>
    <w:rsid w:val="00A77756"/>
    <w:rsid w:val="00A86238"/>
    <w:rsid w:val="00A92CA7"/>
    <w:rsid w:val="00AB3262"/>
    <w:rsid w:val="00AB5CAE"/>
    <w:rsid w:val="00AB6A55"/>
    <w:rsid w:val="00AC70D4"/>
    <w:rsid w:val="00B37393"/>
    <w:rsid w:val="00B47CF3"/>
    <w:rsid w:val="00B6316A"/>
    <w:rsid w:val="00B81CE1"/>
    <w:rsid w:val="00B92125"/>
    <w:rsid w:val="00BF4AAB"/>
    <w:rsid w:val="00BF7B83"/>
    <w:rsid w:val="00C211D1"/>
    <w:rsid w:val="00C25C20"/>
    <w:rsid w:val="00C274F7"/>
    <w:rsid w:val="00C40B7C"/>
    <w:rsid w:val="00C42871"/>
    <w:rsid w:val="00C57C75"/>
    <w:rsid w:val="00C705AF"/>
    <w:rsid w:val="00C844FC"/>
    <w:rsid w:val="00CA2438"/>
    <w:rsid w:val="00D32996"/>
    <w:rsid w:val="00D85A74"/>
    <w:rsid w:val="00E107C8"/>
    <w:rsid w:val="00E83C57"/>
    <w:rsid w:val="00E94F84"/>
    <w:rsid w:val="00EB7D47"/>
    <w:rsid w:val="00EC1104"/>
    <w:rsid w:val="00EF4EF1"/>
    <w:rsid w:val="6A710E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2017-04-27T06:28:00Z</dcterms:created>
  <dc:creator>dell</dc:creator>
  <cp:lastModifiedBy>lenovo</cp:lastModifiedBy>
  <dcterms:modified xsi:type="dcterms:W3CDTF">2017-04-27T06:44:43Z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